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18" w:rsidRPr="00A92C18" w:rsidRDefault="00A92C18" w:rsidP="0072240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72240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Методический портфель:</w:t>
      </w:r>
    </w:p>
    <w:p w:rsidR="00A92C18" w:rsidRDefault="00A92C18" w:rsidP="0072240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В помощь воспитателю</w:t>
      </w:r>
    </w:p>
    <w:p w:rsidR="00347F53" w:rsidRDefault="00347F53" w:rsidP="00347F5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4"/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 xml:space="preserve">Основные положения ФГОС </w:t>
      </w:r>
      <w:proofErr w:type="gramStart"/>
      <w:r>
        <w:rPr>
          <w:rStyle w:val="a4"/>
          <w:rFonts w:ascii="Calibri" w:hAnsi="Calibri"/>
          <w:color w:val="000000"/>
        </w:rPr>
        <w:t>ДО</w:t>
      </w:r>
      <w:proofErr w:type="gramEnd"/>
    </w:p>
    <w:p w:rsidR="00347F53" w:rsidRDefault="00347F53" w:rsidP="00347F5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4"/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 xml:space="preserve">Методические рекомендации по построению </w:t>
      </w:r>
      <w:r w:rsidRPr="00347F53">
        <w:rPr>
          <w:rStyle w:val="a4"/>
          <w:rFonts w:ascii="Calibri" w:hAnsi="Calibri"/>
          <w:color w:val="000000"/>
        </w:rPr>
        <w:t>развивающей предметно-пространственной среды в соответствии с ФГОС</w:t>
      </w:r>
    </w:p>
    <w:p w:rsidR="00347F53" w:rsidRDefault="00347F53" w:rsidP="00347F5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4"/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Технология проблемного обучения</w:t>
      </w:r>
    </w:p>
    <w:p w:rsidR="0072240C" w:rsidRDefault="0072240C" w:rsidP="0072240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/>
          <w:color w:val="000000"/>
        </w:rPr>
      </w:pPr>
    </w:p>
    <w:p w:rsidR="0072240C" w:rsidRDefault="0072240C" w:rsidP="0072240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92C1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Аттестация педагогических работников</w:t>
      </w:r>
    </w:p>
    <w:p w:rsidR="00347F53" w:rsidRDefault="00347F53" w:rsidP="00347F53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Пакет документов по </w:t>
      </w:r>
      <w:r w:rsidRPr="00347F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аттестации педагогических работников</w:t>
      </w:r>
    </w:p>
    <w:p w:rsidR="00347F53" w:rsidRDefault="00347F53" w:rsidP="00347F53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Список нормативных документов по аттестации педагогических работников</w:t>
      </w:r>
    </w:p>
    <w:p w:rsidR="00347F53" w:rsidRDefault="00347F53" w:rsidP="00347F53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Список информационных ресурсов для педагогов</w:t>
      </w:r>
    </w:p>
    <w:p w:rsidR="00347F53" w:rsidRPr="00347F53" w:rsidRDefault="00347F53" w:rsidP="00347F53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Периодические издания для педагогов</w:t>
      </w:r>
    </w:p>
    <w:p w:rsidR="00A92C18" w:rsidRPr="00347F53" w:rsidRDefault="00A92C18" w:rsidP="00347F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347F5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Родительский саквояж:</w:t>
      </w:r>
    </w:p>
    <w:p w:rsidR="0072240C" w:rsidRDefault="0072240C" w:rsidP="00347F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47F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Советуем прочитать </w:t>
      </w:r>
    </w:p>
    <w:p w:rsidR="00347F53" w:rsidRDefault="00347F53" w:rsidP="00347F5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Формирование навыков осознанного чтения</w:t>
      </w:r>
    </w:p>
    <w:p w:rsidR="00347F53" w:rsidRDefault="00347F53" w:rsidP="00347F5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Гендерное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воспитание</w:t>
      </w:r>
    </w:p>
    <w:p w:rsidR="00347F53" w:rsidRDefault="00347F53" w:rsidP="00347F5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Воспитание у детей любви к родной природе</w:t>
      </w:r>
    </w:p>
    <w:p w:rsidR="00347F53" w:rsidRPr="00347F53" w:rsidRDefault="00347F53" w:rsidP="00347F5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47F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Информационные ресурсы для родителей </w:t>
      </w:r>
    </w:p>
    <w:p w:rsidR="00347F53" w:rsidRPr="00347F53" w:rsidRDefault="00347F53" w:rsidP="00347F53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47F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Периодические издания для детей </w:t>
      </w:r>
    </w:p>
    <w:p w:rsidR="00A92C18" w:rsidRPr="00A92C18" w:rsidRDefault="00A92C18" w:rsidP="00A92C18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416E" w:rsidRDefault="008C416E"/>
    <w:sectPr w:rsidR="008C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C6"/>
    <w:multiLevelType w:val="multilevel"/>
    <w:tmpl w:val="167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36A1"/>
    <w:multiLevelType w:val="multilevel"/>
    <w:tmpl w:val="078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A767F"/>
    <w:multiLevelType w:val="hybridMultilevel"/>
    <w:tmpl w:val="77240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41BE"/>
    <w:multiLevelType w:val="multilevel"/>
    <w:tmpl w:val="B87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E6A44"/>
    <w:multiLevelType w:val="multilevel"/>
    <w:tmpl w:val="F32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10184"/>
    <w:multiLevelType w:val="hybridMultilevel"/>
    <w:tmpl w:val="92205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2321D"/>
    <w:multiLevelType w:val="hybridMultilevel"/>
    <w:tmpl w:val="A4DAF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796"/>
    <w:multiLevelType w:val="multilevel"/>
    <w:tmpl w:val="E95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478FA"/>
    <w:multiLevelType w:val="multilevel"/>
    <w:tmpl w:val="9DF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83B8B"/>
    <w:multiLevelType w:val="multilevel"/>
    <w:tmpl w:val="E7C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E3A3D"/>
    <w:multiLevelType w:val="multilevel"/>
    <w:tmpl w:val="087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C18"/>
    <w:rsid w:val="00347F53"/>
    <w:rsid w:val="0072240C"/>
    <w:rsid w:val="00866F1C"/>
    <w:rsid w:val="008C416E"/>
    <w:rsid w:val="00A9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C18"/>
    <w:rPr>
      <w:b/>
      <w:bCs/>
    </w:rPr>
  </w:style>
  <w:style w:type="character" w:styleId="a5">
    <w:name w:val="Emphasis"/>
    <w:basedOn w:val="a0"/>
    <w:uiPriority w:val="20"/>
    <w:qFormat/>
    <w:rsid w:val="00A92C18"/>
    <w:rPr>
      <w:i/>
      <w:iCs/>
    </w:rPr>
  </w:style>
  <w:style w:type="character" w:styleId="a6">
    <w:name w:val="Hyperlink"/>
    <w:basedOn w:val="a0"/>
    <w:uiPriority w:val="99"/>
    <w:semiHidden/>
    <w:unhideWhenUsed/>
    <w:rsid w:val="00A92C18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A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A9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2022-02-27T13:03:00Z</dcterms:created>
  <dcterms:modified xsi:type="dcterms:W3CDTF">2022-02-27T13:03:00Z</dcterms:modified>
</cp:coreProperties>
</file>